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124D" w14:textId="7F1C2AEF" w:rsidR="00F07E2E" w:rsidRDefault="00E63B05" w:rsidP="005530EE">
      <w:pPr>
        <w:jc w:val="center"/>
      </w:pPr>
      <w:r>
        <w:rPr>
          <w:rFonts w:hint="eastAsia"/>
        </w:rPr>
        <w:t xml:space="preserve">⓯　</w:t>
      </w:r>
      <w:r w:rsidR="00AF3D52">
        <w:rPr>
          <w:rFonts w:hint="eastAsia"/>
        </w:rPr>
        <w:t>組・寺院振興のための研修会</w:t>
      </w:r>
      <w:r w:rsidR="005530EE">
        <w:rPr>
          <w:rFonts w:hint="eastAsia"/>
        </w:rPr>
        <w:t xml:space="preserve"> </w:t>
      </w:r>
      <w:r w:rsidR="00F07E2E">
        <w:t>開催</w:t>
      </w:r>
      <w:r w:rsidR="00F07E2E">
        <w:rPr>
          <w:rFonts w:hint="eastAsia"/>
        </w:rPr>
        <w:t>要項</w:t>
      </w:r>
    </w:p>
    <w:p w14:paraId="7AF3F069" w14:textId="2C19C884" w:rsidR="00F07E2E" w:rsidRDefault="006A28FB" w:rsidP="002F50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目的</w:t>
      </w:r>
    </w:p>
    <w:p w14:paraId="1469B4D7" w14:textId="5246837A" w:rsidR="001D5CBE" w:rsidRDefault="001D5CBE" w:rsidP="00C33194">
      <w:pPr>
        <w:pStyle w:val="a3"/>
        <w:ind w:leftChars="0" w:left="432" w:firstLineChars="100" w:firstLine="210"/>
      </w:pPr>
      <w:r w:rsidRPr="008228EA">
        <w:rPr>
          <w:rFonts w:hint="eastAsia"/>
        </w:rPr>
        <w:t>過疎高齢化のほか仏事の簡素化が進む</w:t>
      </w:r>
      <w:r>
        <w:rPr>
          <w:rFonts w:hint="eastAsia"/>
        </w:rPr>
        <w:t>時代社会にあって</w:t>
      </w:r>
      <w:r w:rsidRPr="008228EA">
        <w:rPr>
          <w:rFonts w:hint="eastAsia"/>
        </w:rPr>
        <w:t>、寺院を取り巻く環境は一段と厳しくなり、多くの課題や問題点が生じて</w:t>
      </w:r>
      <w:r w:rsidR="00EE2F10">
        <w:rPr>
          <w:rFonts w:hint="eastAsia"/>
        </w:rPr>
        <w:t>います。</w:t>
      </w:r>
    </w:p>
    <w:p w14:paraId="72AE222F" w14:textId="77777777" w:rsidR="005B49F1" w:rsidRDefault="00C33194" w:rsidP="00EE2F10">
      <w:pPr>
        <w:pStyle w:val="a3"/>
        <w:ind w:leftChars="0" w:left="432" w:firstLineChars="100" w:firstLine="210"/>
      </w:pPr>
      <w:r>
        <w:rPr>
          <w:rFonts w:hint="eastAsia"/>
        </w:rPr>
        <w:t>向都離村から生じる人口減少は、必ず門信徒の減少とはいえませんが、</w:t>
      </w:r>
      <w:r w:rsidR="00EE2F10">
        <w:rPr>
          <w:rFonts w:hint="eastAsia"/>
        </w:rPr>
        <w:t>様々な</w:t>
      </w:r>
      <w:r w:rsidR="00846301">
        <w:rPr>
          <w:rFonts w:hint="eastAsia"/>
        </w:rPr>
        <w:t>後継</w:t>
      </w:r>
      <w:r w:rsidR="001E43C2">
        <w:rPr>
          <w:rFonts w:hint="eastAsia"/>
        </w:rPr>
        <w:t>を失うこと</w:t>
      </w:r>
      <w:r w:rsidR="00846301">
        <w:rPr>
          <w:rFonts w:hint="eastAsia"/>
        </w:rPr>
        <w:t>を誘引し</w:t>
      </w:r>
      <w:r w:rsidR="001E43C2">
        <w:rPr>
          <w:rFonts w:hint="eastAsia"/>
        </w:rPr>
        <w:t>、</w:t>
      </w:r>
      <w:r w:rsidR="00846301">
        <w:rPr>
          <w:rFonts w:hint="eastAsia"/>
        </w:rPr>
        <w:t>寺院の運営・護持を維持する力を弱めることに</w:t>
      </w:r>
      <w:r w:rsidR="00EE2F10">
        <w:rPr>
          <w:rFonts w:hint="eastAsia"/>
        </w:rPr>
        <w:t>も</w:t>
      </w:r>
      <w:r w:rsidR="00846301">
        <w:rPr>
          <w:rFonts w:hint="eastAsia"/>
        </w:rPr>
        <w:t>つながっています。</w:t>
      </w:r>
    </w:p>
    <w:p w14:paraId="0762FD75" w14:textId="76533F3E" w:rsidR="00C33194" w:rsidRDefault="004A1EA8" w:rsidP="00EE2F10">
      <w:pPr>
        <w:pStyle w:val="a3"/>
        <w:ind w:leftChars="0" w:left="432" w:firstLineChars="100" w:firstLine="210"/>
      </w:pPr>
      <w:r>
        <w:rPr>
          <w:rFonts w:hint="eastAsia"/>
        </w:rPr>
        <w:t>現在、「寺院活動の存続」</w:t>
      </w:r>
      <w:r w:rsidR="00133CA8">
        <w:rPr>
          <w:rFonts w:hint="eastAsia"/>
        </w:rPr>
        <w:t>や「地域の教線維持」</w:t>
      </w:r>
      <w:r>
        <w:rPr>
          <w:rFonts w:hint="eastAsia"/>
        </w:rPr>
        <w:t>は極めて困難な局面</w:t>
      </w:r>
      <w:r w:rsidR="00F333A0">
        <w:rPr>
          <w:rFonts w:hint="eastAsia"/>
        </w:rPr>
        <w:t>を迎えています。</w:t>
      </w:r>
    </w:p>
    <w:p w14:paraId="285C4872" w14:textId="697455CF" w:rsidR="000F40E9" w:rsidRPr="008228EA" w:rsidRDefault="001D5CBE" w:rsidP="001E43C2">
      <w:pPr>
        <w:pStyle w:val="a3"/>
        <w:ind w:leftChars="0" w:left="432" w:firstLineChars="100" w:firstLine="210"/>
      </w:pPr>
      <w:r>
        <w:rPr>
          <w:rFonts w:hint="eastAsia"/>
        </w:rPr>
        <w:t>それら</w:t>
      </w:r>
      <w:r w:rsidR="005B49F1">
        <w:rPr>
          <w:rFonts w:hint="eastAsia"/>
        </w:rPr>
        <w:t>の</w:t>
      </w:r>
      <w:r w:rsidR="000F40E9" w:rsidRPr="008228EA">
        <w:rPr>
          <w:rFonts w:hint="eastAsia"/>
        </w:rPr>
        <w:t>課題克服</w:t>
      </w:r>
      <w:r w:rsidR="005B49F1">
        <w:rPr>
          <w:rFonts w:hint="eastAsia"/>
        </w:rPr>
        <w:t>に向けて、</w:t>
      </w:r>
      <w:r w:rsidR="00EE2F10">
        <w:rPr>
          <w:rFonts w:hint="eastAsia"/>
        </w:rPr>
        <w:t>寺院機能の振興について</w:t>
      </w:r>
      <w:r w:rsidR="000F40E9" w:rsidRPr="008228EA">
        <w:rPr>
          <w:rFonts w:hint="eastAsia"/>
        </w:rPr>
        <w:t>組</w:t>
      </w:r>
      <w:r w:rsidR="00133CA8">
        <w:rPr>
          <w:rFonts w:hint="eastAsia"/>
        </w:rPr>
        <w:t>内</w:t>
      </w:r>
      <w:r w:rsidR="000F40E9" w:rsidRPr="008228EA">
        <w:rPr>
          <w:rFonts w:hint="eastAsia"/>
        </w:rPr>
        <w:t>が抱える問題点</w:t>
      </w:r>
      <w:r w:rsidR="00F7519E">
        <w:rPr>
          <w:rFonts w:hint="eastAsia"/>
        </w:rPr>
        <w:t>の</w:t>
      </w:r>
      <w:r w:rsidR="000F40E9" w:rsidRPr="008228EA">
        <w:rPr>
          <w:rFonts w:hint="eastAsia"/>
        </w:rPr>
        <w:t>整理</w:t>
      </w:r>
      <w:r w:rsidR="00F7519E">
        <w:rPr>
          <w:rFonts w:hint="eastAsia"/>
        </w:rPr>
        <w:t>や</w:t>
      </w:r>
      <w:r w:rsidR="000F40E9" w:rsidRPr="008228EA">
        <w:rPr>
          <w:rFonts w:hint="eastAsia"/>
        </w:rPr>
        <w:t>課題の共有化をはかること</w:t>
      </w:r>
      <w:r w:rsidR="00F7519E">
        <w:rPr>
          <w:rFonts w:hint="eastAsia"/>
        </w:rPr>
        <w:t>を目的と</w:t>
      </w:r>
      <w:r w:rsidR="005B49F1">
        <w:rPr>
          <w:rFonts w:hint="eastAsia"/>
        </w:rPr>
        <w:t>した</w:t>
      </w:r>
      <w:r w:rsidR="0035249E">
        <w:rPr>
          <w:rFonts w:hint="eastAsia"/>
        </w:rPr>
        <w:t>研修会と</w:t>
      </w:r>
      <w:r w:rsidR="005B49F1">
        <w:rPr>
          <w:rFonts w:hint="eastAsia"/>
        </w:rPr>
        <w:t>いた</w:t>
      </w:r>
      <w:r w:rsidR="0035249E">
        <w:rPr>
          <w:rFonts w:hint="eastAsia"/>
        </w:rPr>
        <w:t>します</w:t>
      </w:r>
    </w:p>
    <w:p w14:paraId="0A271EF9" w14:textId="77777777" w:rsidR="00170123" w:rsidRDefault="00170123" w:rsidP="002F50A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開催期間</w:t>
      </w:r>
    </w:p>
    <w:p w14:paraId="31E22ABA" w14:textId="1BBE5787" w:rsidR="002F50A3" w:rsidRDefault="00BC09D9" w:rsidP="00170123">
      <w:pPr>
        <w:pStyle w:val="a3"/>
        <w:ind w:leftChars="0" w:left="432"/>
      </w:pPr>
      <w:r>
        <w:rPr>
          <w:rFonts w:hint="eastAsia"/>
        </w:rPr>
        <w:t>202</w:t>
      </w:r>
      <w:r w:rsidR="00E63B05">
        <w:rPr>
          <w:rFonts w:hint="eastAsia"/>
        </w:rPr>
        <w:t>3</w:t>
      </w:r>
      <w:r>
        <w:rPr>
          <w:rFonts w:hint="eastAsia"/>
        </w:rPr>
        <w:t>(令和</w:t>
      </w:r>
      <w:r w:rsidR="00E63B05">
        <w:rPr>
          <w:rFonts w:hint="eastAsia"/>
        </w:rPr>
        <w:t>5</w:t>
      </w:r>
      <w:r>
        <w:rPr>
          <w:rFonts w:hint="eastAsia"/>
        </w:rPr>
        <w:t>)年4月1日～</w:t>
      </w:r>
      <w:r w:rsidR="00170123">
        <w:rPr>
          <w:rFonts w:hint="eastAsia"/>
        </w:rPr>
        <w:t>202</w:t>
      </w:r>
      <w:r w:rsidR="00E63B05">
        <w:rPr>
          <w:rFonts w:hint="eastAsia"/>
        </w:rPr>
        <w:t>4</w:t>
      </w:r>
      <w:r w:rsidR="00170123">
        <w:rPr>
          <w:rFonts w:hint="eastAsia"/>
        </w:rPr>
        <w:t>(令和</w:t>
      </w:r>
      <w:r w:rsidR="00E63B05">
        <w:rPr>
          <w:rFonts w:hint="eastAsia"/>
        </w:rPr>
        <w:t>6</w:t>
      </w:r>
      <w:r w:rsidR="00170123">
        <w:rPr>
          <w:rFonts w:hint="eastAsia"/>
        </w:rPr>
        <w:t>)年3月31日</w:t>
      </w:r>
    </w:p>
    <w:p w14:paraId="21A19E48" w14:textId="01B80960" w:rsidR="00170123" w:rsidRDefault="00170123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開催場所</w:t>
      </w:r>
    </w:p>
    <w:p w14:paraId="3013C6A2" w14:textId="39B8999F" w:rsidR="00170123" w:rsidRDefault="00170123" w:rsidP="00170123">
      <w:pPr>
        <w:pStyle w:val="a3"/>
        <w:ind w:leftChars="0" w:left="432"/>
      </w:pPr>
      <w:r>
        <w:rPr>
          <w:rFonts w:hint="eastAsia"/>
        </w:rPr>
        <w:t>組内寺院、その他</w:t>
      </w:r>
    </w:p>
    <w:p w14:paraId="79EA2886" w14:textId="6F09F465" w:rsidR="00170123" w:rsidRDefault="00170123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対象</w:t>
      </w:r>
    </w:p>
    <w:p w14:paraId="5E1D4F37" w14:textId="2007CF5C" w:rsidR="00170123" w:rsidRDefault="005B49F1" w:rsidP="005B49F1">
      <w:pPr>
        <w:pStyle w:val="a3"/>
        <w:ind w:leftChars="0" w:left="432"/>
      </w:pPr>
      <w:r>
        <w:rPr>
          <w:rFonts w:hint="eastAsia"/>
        </w:rPr>
        <w:t>組内寺院関係者</w:t>
      </w:r>
    </w:p>
    <w:p w14:paraId="1D5D71EB" w14:textId="3B94C047" w:rsidR="00170123" w:rsidRDefault="001E43C2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研修</w:t>
      </w:r>
      <w:r w:rsidR="00170123">
        <w:rPr>
          <w:rFonts w:hint="eastAsia"/>
        </w:rPr>
        <w:t>内容</w:t>
      </w:r>
      <w:r w:rsidR="005B49F1">
        <w:rPr>
          <w:rFonts w:hint="eastAsia"/>
        </w:rPr>
        <w:t>例</w:t>
      </w:r>
    </w:p>
    <w:p w14:paraId="2A6450E0" w14:textId="2969791E" w:rsidR="005B49F1" w:rsidRDefault="005B49F1" w:rsidP="00170123">
      <w:pPr>
        <w:pStyle w:val="a3"/>
        <w:ind w:leftChars="0" w:left="432"/>
      </w:pPr>
      <w:r>
        <w:rPr>
          <w:rFonts w:hint="eastAsia"/>
        </w:rPr>
        <w:t>・</w:t>
      </w:r>
      <w:r w:rsidR="00137A17">
        <w:rPr>
          <w:rFonts w:hint="eastAsia"/>
        </w:rPr>
        <w:t>組内</w:t>
      </w:r>
      <w:r>
        <w:rPr>
          <w:rFonts w:hint="eastAsia"/>
        </w:rPr>
        <w:t>寺院</w:t>
      </w:r>
      <w:r w:rsidR="00137A17">
        <w:rPr>
          <w:rFonts w:hint="eastAsia"/>
        </w:rPr>
        <w:t>機能の振興</w:t>
      </w:r>
    </w:p>
    <w:p w14:paraId="4E0EC3B2" w14:textId="172DD746" w:rsidR="00170123" w:rsidRDefault="005B49F1" w:rsidP="00170123">
      <w:pPr>
        <w:pStyle w:val="a3"/>
        <w:ind w:leftChars="0" w:left="432"/>
      </w:pPr>
      <w:r>
        <w:rPr>
          <w:rFonts w:hint="eastAsia"/>
        </w:rPr>
        <w:t>・</w:t>
      </w:r>
      <w:r w:rsidR="00137A17">
        <w:rPr>
          <w:rFonts w:hint="eastAsia"/>
        </w:rPr>
        <w:t>組内</w:t>
      </w:r>
      <w:r>
        <w:rPr>
          <w:rFonts w:hint="eastAsia"/>
        </w:rPr>
        <w:t>寺院過疎</w:t>
      </w:r>
      <w:r w:rsidR="00137A17">
        <w:rPr>
          <w:rFonts w:hint="eastAsia"/>
        </w:rPr>
        <w:t>・高齢化</w:t>
      </w:r>
      <w:r>
        <w:rPr>
          <w:rFonts w:hint="eastAsia"/>
        </w:rPr>
        <w:t>対策</w:t>
      </w:r>
    </w:p>
    <w:p w14:paraId="092C3FEB" w14:textId="2A224F1B" w:rsidR="005B49F1" w:rsidRDefault="005B49F1" w:rsidP="005B49F1">
      <w:pPr>
        <w:pStyle w:val="a3"/>
        <w:ind w:leftChars="0" w:left="432"/>
      </w:pPr>
      <w:r>
        <w:rPr>
          <w:rFonts w:hint="eastAsia"/>
        </w:rPr>
        <w:t>・</w:t>
      </w:r>
      <w:r w:rsidR="00137A17">
        <w:rPr>
          <w:rFonts w:hint="eastAsia"/>
        </w:rPr>
        <w:t>組内</w:t>
      </w:r>
      <w:r>
        <w:rPr>
          <w:rFonts w:hint="eastAsia"/>
        </w:rPr>
        <w:t>寺院合併・解散</w:t>
      </w:r>
    </w:p>
    <w:p w14:paraId="01419A13" w14:textId="684FF71F" w:rsidR="00137A17" w:rsidRDefault="00137A17" w:rsidP="005B49F1">
      <w:pPr>
        <w:pStyle w:val="a3"/>
        <w:ind w:leftChars="0" w:left="432"/>
      </w:pPr>
      <w:r>
        <w:rPr>
          <w:rFonts w:hint="eastAsia"/>
        </w:rPr>
        <w:t>・願記に関すること</w:t>
      </w:r>
    </w:p>
    <w:p w14:paraId="7214D911" w14:textId="27816592" w:rsidR="00137A17" w:rsidRDefault="00137A17" w:rsidP="005B49F1">
      <w:pPr>
        <w:pStyle w:val="a3"/>
        <w:ind w:leftChars="0" w:left="432"/>
      </w:pPr>
      <w:r>
        <w:rPr>
          <w:rFonts w:hint="eastAsia"/>
        </w:rPr>
        <w:t>・寺院活動の存続　等</w:t>
      </w:r>
    </w:p>
    <w:p w14:paraId="31AB2E27" w14:textId="60622957" w:rsidR="00170123" w:rsidRDefault="00170123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講師</w:t>
      </w:r>
    </w:p>
    <w:p w14:paraId="21AC0C57" w14:textId="2AB12487" w:rsidR="00170123" w:rsidRDefault="00414D44" w:rsidP="00170123">
      <w:pPr>
        <w:pStyle w:val="a3"/>
        <w:ind w:leftChars="0" w:left="432"/>
      </w:pPr>
      <w:r>
        <w:rPr>
          <w:rFonts w:hint="eastAsia"/>
        </w:rPr>
        <w:t>選定は会所寺院</w:t>
      </w:r>
      <w:r w:rsidR="00617D9E">
        <w:rPr>
          <w:rFonts w:hint="eastAsia"/>
        </w:rPr>
        <w:t>または組に一任</w:t>
      </w:r>
    </w:p>
    <w:p w14:paraId="5679CF65" w14:textId="4136E92A" w:rsidR="00170123" w:rsidRDefault="00170123" w:rsidP="00170123">
      <w:pPr>
        <w:pStyle w:val="a3"/>
        <w:ind w:leftChars="0" w:left="432"/>
      </w:pPr>
      <w:r>
        <w:rPr>
          <w:rFonts w:hint="eastAsia"/>
        </w:rPr>
        <w:t>お探しの場合は教務所へご相談ください</w:t>
      </w:r>
    </w:p>
    <w:p w14:paraId="729BD928" w14:textId="1450699A" w:rsidR="00170123" w:rsidRDefault="00170123" w:rsidP="0017012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助成金</w:t>
      </w:r>
    </w:p>
    <w:p w14:paraId="3755C0F7" w14:textId="77777777" w:rsidR="004B5123" w:rsidRDefault="00617D9E" w:rsidP="004B5123">
      <w:pPr>
        <w:pStyle w:val="a3"/>
        <w:ind w:leftChars="0" w:left="432"/>
      </w:pPr>
      <w:r>
        <w:rPr>
          <w:rFonts w:hint="eastAsia"/>
        </w:rPr>
        <w:t>３０，０００</w:t>
      </w:r>
      <w:r w:rsidR="00170123">
        <w:rPr>
          <w:rFonts w:hint="eastAsia"/>
        </w:rPr>
        <w:t xml:space="preserve">円　</w:t>
      </w:r>
    </w:p>
    <w:p w14:paraId="17BBC454" w14:textId="65CBF8A6" w:rsidR="0024227B" w:rsidRDefault="004B5123" w:rsidP="004B5123">
      <w:r>
        <w:rPr>
          <w:rFonts w:hint="eastAsia"/>
        </w:rPr>
        <w:t>８．</w:t>
      </w:r>
      <w:r w:rsidR="0024227B">
        <w:rPr>
          <w:rFonts w:hint="eastAsia"/>
        </w:rPr>
        <w:t>事務手続</w:t>
      </w:r>
    </w:p>
    <w:p w14:paraId="642854EF" w14:textId="2A2BB158" w:rsidR="0024227B" w:rsidRDefault="0024227B" w:rsidP="0024227B">
      <w:pPr>
        <w:pStyle w:val="a3"/>
        <w:ind w:leftChars="0" w:left="432"/>
      </w:pPr>
      <w:r>
        <w:rPr>
          <w:rFonts w:hint="eastAsia"/>
        </w:rPr>
        <w:t>開催後、概ね1か月以内に山口教区教務所へ「開催報告書」をご提出ください</w:t>
      </w:r>
    </w:p>
    <w:p w14:paraId="5A14D081" w14:textId="42C489B8" w:rsidR="0024227B" w:rsidRDefault="0024227B" w:rsidP="008F2FDD">
      <w:pPr>
        <w:ind w:firstLineChars="200" w:firstLine="420"/>
      </w:pPr>
      <w:r>
        <w:rPr>
          <w:rFonts w:hint="eastAsia"/>
        </w:rPr>
        <w:t>「開催報告書」様式は本願寺山口別院ホームページもしくは教務所までお取り寄せください</w:t>
      </w:r>
    </w:p>
    <w:p w14:paraId="08E424E0" w14:textId="2F2FA73D" w:rsidR="008F2FDD" w:rsidRDefault="008F2FDD" w:rsidP="008F2FDD">
      <w:pPr>
        <w:ind w:firstLineChars="200" w:firstLine="420"/>
      </w:pPr>
      <w:r>
        <w:rPr>
          <w:rFonts w:hint="eastAsia"/>
        </w:rPr>
        <w:t>助成金の交付は関係書類提出後となります</w:t>
      </w:r>
    </w:p>
    <w:p w14:paraId="0A069254" w14:textId="77777777" w:rsidR="0024227B" w:rsidRDefault="0024227B" w:rsidP="0024227B">
      <w:pPr>
        <w:ind w:firstLineChars="200" w:firstLine="420"/>
      </w:pPr>
      <w:r>
        <w:rPr>
          <w:rFonts w:hint="eastAsia"/>
        </w:rPr>
        <w:t>ご不明な点は山口教区教務所へお願いします</w:t>
      </w:r>
    </w:p>
    <w:p w14:paraId="39285857" w14:textId="72AB2502" w:rsidR="0024227B" w:rsidRDefault="0024227B" w:rsidP="0024227B">
      <w:r>
        <w:rPr>
          <w:rFonts w:hint="eastAsia"/>
        </w:rPr>
        <w:t>９．留 意 点</w:t>
      </w:r>
    </w:p>
    <w:p w14:paraId="18F702F7" w14:textId="2D7C7E8A" w:rsidR="0024227B" w:rsidRDefault="0024227B" w:rsidP="0024227B">
      <w:r>
        <w:t xml:space="preserve">    </w:t>
      </w:r>
      <w:r>
        <w:rPr>
          <w:rFonts w:hint="eastAsia"/>
        </w:rPr>
        <w:t>新型コロナウイルス予防の徹底（飛沫防止パネルやオンライン機材貸出等、教区へご相談ください）</w:t>
      </w:r>
    </w:p>
    <w:p w14:paraId="62444054" w14:textId="4579DA39" w:rsidR="00671E72" w:rsidRDefault="00E213DD" w:rsidP="00F07E2E">
      <w:r>
        <w:rPr>
          <w:rFonts w:hint="eastAsia"/>
        </w:rPr>
        <w:t xml:space="preserve">　　</w:t>
      </w:r>
    </w:p>
    <w:p w14:paraId="606B4DA9" w14:textId="3643CE0B" w:rsidR="00F07E2E" w:rsidRDefault="00F07E2E" w:rsidP="00671E72">
      <w:pPr>
        <w:jc w:val="right"/>
      </w:pPr>
      <w:r>
        <w:rPr>
          <w:rFonts w:hint="eastAsia"/>
        </w:rPr>
        <w:t>以</w:t>
      </w:r>
      <w:r>
        <w:t xml:space="preserve"> 上</w:t>
      </w:r>
    </w:p>
    <w:sectPr w:rsidR="00F07E2E" w:rsidSect="00F07E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AB5"/>
    <w:multiLevelType w:val="hybridMultilevel"/>
    <w:tmpl w:val="2A50B07C"/>
    <w:lvl w:ilvl="0" w:tplc="21CC0DCE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7D5C98"/>
    <w:multiLevelType w:val="hybridMultilevel"/>
    <w:tmpl w:val="85C8F1DC"/>
    <w:lvl w:ilvl="0" w:tplc="1836231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8492348">
    <w:abstractNumId w:val="1"/>
  </w:num>
  <w:num w:numId="2" w16cid:durableId="32639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2E"/>
    <w:rsid w:val="00002787"/>
    <w:rsid w:val="000F2765"/>
    <w:rsid w:val="000F40E9"/>
    <w:rsid w:val="001007EB"/>
    <w:rsid w:val="00133CA8"/>
    <w:rsid w:val="00137A17"/>
    <w:rsid w:val="00170123"/>
    <w:rsid w:val="001D5CBE"/>
    <w:rsid w:val="001E43C2"/>
    <w:rsid w:val="0024227B"/>
    <w:rsid w:val="002816F4"/>
    <w:rsid w:val="002F50A3"/>
    <w:rsid w:val="002F7F59"/>
    <w:rsid w:val="0035249E"/>
    <w:rsid w:val="003B4583"/>
    <w:rsid w:val="00414D44"/>
    <w:rsid w:val="004A1EA8"/>
    <w:rsid w:val="004B5123"/>
    <w:rsid w:val="004E5AA4"/>
    <w:rsid w:val="005530EE"/>
    <w:rsid w:val="00575D3A"/>
    <w:rsid w:val="005B49F1"/>
    <w:rsid w:val="005C244E"/>
    <w:rsid w:val="00614203"/>
    <w:rsid w:val="00617D9E"/>
    <w:rsid w:val="00671E72"/>
    <w:rsid w:val="006A28FB"/>
    <w:rsid w:val="007F0984"/>
    <w:rsid w:val="00846301"/>
    <w:rsid w:val="008F1F79"/>
    <w:rsid w:val="008F2FDD"/>
    <w:rsid w:val="00950C1D"/>
    <w:rsid w:val="00961016"/>
    <w:rsid w:val="00983B24"/>
    <w:rsid w:val="00986923"/>
    <w:rsid w:val="00A50E5C"/>
    <w:rsid w:val="00A6078C"/>
    <w:rsid w:val="00A617DA"/>
    <w:rsid w:val="00A81935"/>
    <w:rsid w:val="00AF3D52"/>
    <w:rsid w:val="00BC09D9"/>
    <w:rsid w:val="00C33194"/>
    <w:rsid w:val="00CB2416"/>
    <w:rsid w:val="00E213DD"/>
    <w:rsid w:val="00E63B05"/>
    <w:rsid w:val="00EE2F10"/>
    <w:rsid w:val="00F07E2E"/>
    <w:rsid w:val="00F333A0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EFCE2"/>
  <w15:chartTrackingRefBased/>
  <w15:docId w15:val="{D5346170-65E8-41BA-87EE-0F1F9D30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2E"/>
    <w:pPr>
      <w:ind w:leftChars="400" w:left="840"/>
    </w:pPr>
  </w:style>
  <w:style w:type="table" w:styleId="a4">
    <w:name w:val="Table Grid"/>
    <w:basedOn w:val="a1"/>
    <w:uiPriority w:val="39"/>
    <w:rsid w:val="002F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阿武 正法</dc:creator>
  <cp:keywords/>
  <dc:description/>
  <cp:lastModifiedBy>阿武 正法</cp:lastModifiedBy>
  <cp:revision>2</cp:revision>
  <dcterms:created xsi:type="dcterms:W3CDTF">2023-04-26T07:01:00Z</dcterms:created>
  <dcterms:modified xsi:type="dcterms:W3CDTF">2023-04-26T07:01:00Z</dcterms:modified>
</cp:coreProperties>
</file>